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A5" w:rsidRDefault="004D3EA5">
      <w:bookmarkStart w:id="0" w:name="_GoBack"/>
      <w:bookmarkEnd w:id="0"/>
      <w:r>
        <w:t xml:space="preserve">            </w:t>
      </w:r>
    </w:p>
    <w:p w:rsidR="00EF282F" w:rsidRDefault="004D3EA5">
      <w:r>
        <w:t xml:space="preserve">          With icicles gripping our eyelashes,</w:t>
      </w:r>
    </w:p>
    <w:p w:rsidR="004D3EA5" w:rsidRDefault="004D3EA5">
      <w:r>
        <w:t xml:space="preserve">     Like a closed flytrap with its prey inside,</w:t>
      </w:r>
    </w:p>
    <w:p w:rsidR="004D3EA5" w:rsidRDefault="004D3EA5">
      <w:r>
        <w:t xml:space="preserve">              Our feet frozen to the ground,</w:t>
      </w:r>
    </w:p>
    <w:p w:rsidR="004D3EA5" w:rsidRDefault="004D3EA5">
      <w:r>
        <w:t xml:space="preserve">    Covered in snow, from head to toe,</w:t>
      </w:r>
    </w:p>
    <w:p w:rsidR="004D3EA5" w:rsidRDefault="004D3EA5">
      <w:r>
        <w:t xml:space="preserve">    A carpet of ice covering the ground,</w:t>
      </w:r>
    </w:p>
    <w:p w:rsidR="004D3EA5" w:rsidRDefault="004D3EA5">
      <w:r>
        <w:t>Our hair turning white on a savage, wintry day.</w:t>
      </w:r>
    </w:p>
    <w:p w:rsidR="004D3EA5" w:rsidRDefault="004D3EA5">
      <w:r>
        <w:t>Today we heard a call,</w:t>
      </w:r>
    </w:p>
    <w:p w:rsidR="004D3EA5" w:rsidRDefault="004D3EA5">
      <w:r>
        <w:t xml:space="preserve">              The sun blistering our faces,</w:t>
      </w:r>
    </w:p>
    <w:p w:rsidR="004D3EA5" w:rsidRDefault="004D3EA5">
      <w:r>
        <w:t>A burning scar down each arm,</w:t>
      </w:r>
    </w:p>
    <w:p w:rsidR="004D3EA5" w:rsidRDefault="004D3EA5">
      <w:r>
        <w:t xml:space="preserve">     Our cool white faces turning red</w:t>
      </w:r>
    </w:p>
    <w:p w:rsidR="004D3EA5" w:rsidRDefault="004D3EA5">
      <w:r>
        <w:t>As if in a temper rage.</w:t>
      </w:r>
    </w:p>
    <w:p w:rsidR="004D3EA5" w:rsidRDefault="004D3EA5">
      <w:r>
        <w:t xml:space="preserve">      Was it a familiar dream?</w:t>
      </w:r>
    </w:p>
    <w:p w:rsidR="004D3EA5" w:rsidRDefault="004D3EA5">
      <w:r>
        <w:t>Stealthily creeping through the window</w:t>
      </w:r>
    </w:p>
    <w:p w:rsidR="004D3EA5" w:rsidRDefault="004D3EA5">
      <w:r>
        <w:t xml:space="preserve">       Then a loop-the loop?</w:t>
      </w:r>
    </w:p>
    <w:p w:rsidR="004D3EA5" w:rsidRDefault="004D3EA5">
      <w:r>
        <w:t>Did it nudge me; hard, on the shoulder</w:t>
      </w:r>
    </w:p>
    <w:p w:rsidR="004D3EA5" w:rsidRDefault="004D3EA5">
      <w:r>
        <w:t>Then go out again?</w:t>
      </w:r>
    </w:p>
    <w:p w:rsidR="004D3EA5" w:rsidRDefault="004D3EA5">
      <w:r>
        <w:t>Did it murmur a few words, then disappear?</w:t>
      </w:r>
    </w:p>
    <w:p w:rsidR="004D3EA5" w:rsidRDefault="004D3EA5"/>
    <w:p w:rsidR="004D3EA5" w:rsidRDefault="004D3EA5">
      <w:r>
        <w:t>We need to go,</w:t>
      </w:r>
    </w:p>
    <w:p w:rsidR="004D3EA5" w:rsidRDefault="004D3EA5">
      <w:r>
        <w:t>But yet we do not know</w:t>
      </w:r>
    </w:p>
    <w:p w:rsidR="004D3EA5" w:rsidRDefault="004D3EA5">
      <w:r>
        <w:t>Of where to go</w:t>
      </w:r>
    </w:p>
    <w:p w:rsidR="004D3EA5" w:rsidRDefault="004D3EA5">
      <w:r>
        <w:t>Or what left a mark upon the snow.</w:t>
      </w:r>
    </w:p>
    <w:sectPr w:rsidR="004D3E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F8" w:rsidRDefault="00B668F8" w:rsidP="004D3EA5">
      <w:pPr>
        <w:spacing w:after="0" w:line="240" w:lineRule="auto"/>
      </w:pPr>
      <w:r>
        <w:separator/>
      </w:r>
    </w:p>
  </w:endnote>
  <w:endnote w:type="continuationSeparator" w:id="0">
    <w:p w:rsidR="00B668F8" w:rsidRDefault="00B668F8" w:rsidP="004D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F8" w:rsidRDefault="00B668F8" w:rsidP="004D3EA5">
      <w:pPr>
        <w:spacing w:after="0" w:line="240" w:lineRule="auto"/>
      </w:pPr>
      <w:r>
        <w:separator/>
      </w:r>
    </w:p>
  </w:footnote>
  <w:footnote w:type="continuationSeparator" w:id="0">
    <w:p w:rsidR="00B668F8" w:rsidRDefault="00B668F8" w:rsidP="004D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A5" w:rsidRDefault="004D3EA5" w:rsidP="004D3EA5">
    <w:pPr>
      <w:pStyle w:val="Header"/>
      <w:jc w:val="center"/>
    </w:pPr>
    <w:r>
      <w:t>The Call by Joseph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A5"/>
    <w:rsid w:val="00213DC8"/>
    <w:rsid w:val="004D3EA5"/>
    <w:rsid w:val="00B668F8"/>
    <w:rsid w:val="00E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EA5"/>
  </w:style>
  <w:style w:type="paragraph" w:styleId="Footer">
    <w:name w:val="footer"/>
    <w:basedOn w:val="Normal"/>
    <w:link w:val="FooterChar"/>
    <w:uiPriority w:val="99"/>
    <w:unhideWhenUsed/>
    <w:rsid w:val="004D3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EA5"/>
  </w:style>
  <w:style w:type="paragraph" w:styleId="Footer">
    <w:name w:val="footer"/>
    <w:basedOn w:val="Normal"/>
    <w:link w:val="FooterChar"/>
    <w:uiPriority w:val="99"/>
    <w:unhideWhenUsed/>
    <w:rsid w:val="004D3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Lordship Farm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Bethan Rees</cp:lastModifiedBy>
  <cp:revision>2</cp:revision>
  <dcterms:created xsi:type="dcterms:W3CDTF">2018-01-29T15:36:00Z</dcterms:created>
  <dcterms:modified xsi:type="dcterms:W3CDTF">2018-01-29T15:36:00Z</dcterms:modified>
</cp:coreProperties>
</file>